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166afbaf8045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TORE WÆRAAS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TORE WÆRAAS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3301e79c41438f"/>
      <w:footerReference xmlns:r="http://schemas.openxmlformats.org/officeDocument/2006/relationships" w:type="default" r:id="Rc353a5ded4f24a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TORE WÆRAAS HOLDING AS   ·   Org.nr 981 517 482   ·   Løkkeveien 53   ·   9510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TORE WÆRAAS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3301e79c41438f" /><Relationship Type="http://schemas.openxmlformats.org/officeDocument/2006/relationships/footer" Target="/word/footer1.xml" Id="Rc353a5ded4f24aed" /></Relationships>
</file>