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d99b1e097148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 SVEINSSON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 SVEINSSON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9c221966ed481a"/>
      <w:footerReference xmlns:r="http://schemas.openxmlformats.org/officeDocument/2006/relationships" w:type="default" r:id="Ref3274ab782547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 SVEINSSON AS   ·   Org.nr 915 632 521   ·   c/o Birger Sveinsson, Østre Lensmannsveg 22   ·   3736 SKIEN   ·   birger@bsveinsson.no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 SVEINSSON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9c221966ed481a" /><Relationship Type="http://schemas.openxmlformats.org/officeDocument/2006/relationships/footer" Target="/word/footer1.xml" Id="Ref3274ab7825471c" /></Relationships>
</file>